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KESHAV MEMORIAL INSTITUTE OF MANAGEMENT</w:t>
      </w:r>
    </w:p>
    <w:p>
      <w:pPr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SELECTED STUDENTS LIST IN 2022-23</w:t>
      </w:r>
    </w:p>
    <w:tbl>
      <w:tblPr>
        <w:tblStyle w:val="4"/>
        <w:tblW w:w="0" w:type="auto"/>
        <w:tblInd w:w="7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36"/>
        <w:gridCol w:w="2918"/>
        <w:gridCol w:w="26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 NO</w:t>
            </w:r>
          </w:p>
        </w:tc>
        <w:tc>
          <w:tcPr>
            <w:tcW w:w="193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ROLL NO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152021672011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HUSSAIN SABER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DELOITTE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152021672082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B.INDHU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MAGMA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152021672065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N R ABHISHEK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MAGMA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152021672031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J.PAVAN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MAGMA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5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152021672108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P.RAJIT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MAGMA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6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152021672103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M.PAVAN KUMAR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SBI-LIFE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7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152021672108</w:t>
            </w:r>
          </w:p>
        </w:tc>
        <w:tc>
          <w:tcPr>
            <w:tcW w:w="2918" w:type="dxa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P.RAJIT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SBI-LIFE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8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152021672084</w:t>
            </w: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sz w:val="20"/>
                <w:szCs w:val="20"/>
                <w:vertAlign w:val="baseline"/>
                <w:lang w:val="en-IN" w:eastAsia="en-IN" w:bidi="te-IN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IN"/>
              </w:rPr>
              <w:t>PRAJAKTA BHAGWAT</w:t>
            </w:r>
          </w:p>
        </w:tc>
        <w:tc>
          <w:tcPr>
            <w:tcW w:w="2618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GENPACT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9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152021672029</w:t>
            </w: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sz w:val="20"/>
                <w:szCs w:val="20"/>
                <w:vertAlign w:val="baseline"/>
                <w:lang w:val="en-IN" w:eastAsia="en-IN" w:bidi="te-IN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IN"/>
              </w:rPr>
              <w:t>M.DEEPIKA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GENPACT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10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152021672020</w:t>
            </w: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sz w:val="20"/>
                <w:szCs w:val="20"/>
                <w:vertAlign w:val="baseline"/>
                <w:lang w:val="en-IN" w:eastAsia="en-IN" w:bidi="te-IN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IN"/>
              </w:rPr>
              <w:t>M.LAVANYA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GENPACT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11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EVURU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B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HARGAVI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12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POTHUGANTI MANOJ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13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152021672114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OGULAMUDI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M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 xml:space="preserve">AHIDHAR 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EDDY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14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152021672016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OTAGIRI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N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IKITHA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15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152021672121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ANDUKURI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UMAN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16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AJIT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P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YARASANI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17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AMARACHINTA POOJA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18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152021672050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AJJA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C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HANDRA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EKHA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19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152021672052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A SAI JEYANTH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20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 xml:space="preserve">ANJANA 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HAJANDHAR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21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152021672031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J</w:t>
            </w:r>
            <w:r>
              <w:rPr>
                <w:rFonts w:hint="default" w:ascii="Arial" w:hAnsi="Arial" w:eastAsia="Mulish SemiBold" w:cs="Arial"/>
                <w:i w:val="0"/>
                <w:iC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ANAGAMPAVAN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22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152021672055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OLIPAKA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T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ARUN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KUMAR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23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152021672014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HANMUK YADAV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24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152021672110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ATAN VARSHA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25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M P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AVAN KUMAR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26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152021672023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 xml:space="preserve">AI 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N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ANDINI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M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YADALA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27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D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ARJILA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H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ARSHITA REDDY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28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NDHU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B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222222"/>
                <w:spacing w:val="0"/>
                <w:kern w:val="0"/>
                <w:sz w:val="20"/>
                <w:szCs w:val="20"/>
                <w:lang w:val="en-IN" w:eastAsia="zh-CN" w:bidi="ar"/>
              </w:rPr>
              <w:t>IRUDURAJU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29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152021672010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JAY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HINDHE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30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V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ULKUNDAKAR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AGAR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31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152021672037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HUBHAM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HANDEKAR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32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152021672065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 R 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BHISHEK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33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152021672073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AVALI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YARAGARI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34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ANTU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BHINAV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35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152021672011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 xml:space="preserve">USSAIN 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ABER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36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152021672057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 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NUSHA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37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152021672030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ONDAPAKA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P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REETHI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38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152021672040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AHANKALI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AI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P</w:t>
            </w: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REETHI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ICICI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39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B.ABHINAV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KOTAK MAHINDRA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40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V.SAGAR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KOTAK MAHINDRA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41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  <w:t>152021672003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Y.SHIVANAND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KOTAK MAHINDRA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42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  <w:t>152021672073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K.RAVALI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KOTAK MAHINDRA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43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152021672040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M.SAIPREETHI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KOTAK MAHINDRA BANK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44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152021672104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K.SANJANA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BERKEDIA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45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  <w:t>152021672005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D.VAISHNAVI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BERKEDIA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46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152021672082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B.INDHU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BERKEDIA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47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  <w:t>152021672005</w:t>
            </w:r>
            <w:bookmarkStart w:id="0" w:name="_GoBack"/>
            <w:bookmarkEnd w:id="0"/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D.VAISHNAVI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FACTSET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48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152021672029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M.DEEPIKA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FACTSET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49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152021672097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B.ABHINAV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FACTSET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50</w:t>
            </w:r>
          </w:p>
        </w:tc>
        <w:tc>
          <w:tcPr>
            <w:tcW w:w="1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152021672082</w:t>
            </w:r>
          </w:p>
        </w:tc>
        <w:tc>
          <w:tcPr>
            <w:tcW w:w="29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</w:pPr>
            <w:r>
              <w:rPr>
                <w:rFonts w:hint="default" w:ascii="Arial" w:hAnsi="Arial" w:eastAsia="Mulish SemiBold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IN" w:eastAsia="zh-CN" w:bidi="ar"/>
              </w:rPr>
              <w:t>B.INDHU</w:t>
            </w:r>
          </w:p>
        </w:tc>
        <w:tc>
          <w:tcPr>
            <w:tcW w:w="2618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FACTSET</w:t>
            </w:r>
          </w:p>
        </w:tc>
      </w:tr>
    </w:tbl>
    <w:p>
      <w:pPr>
        <w:rPr>
          <w:rFonts w:hint="default"/>
          <w:lang w:val="en-I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utami">
    <w:panose1 w:val="020B0502040204020203"/>
    <w:charset w:val="00"/>
    <w:family w:val="swiss"/>
    <w:pitch w:val="default"/>
    <w:sig w:usb0="00200003" w:usb1="00000000" w:usb2="00000000" w:usb3="00000000" w:csb0="00000001" w:csb1="00000000"/>
  </w:font>
  <w:font w:name="Mulish SemiBold">
    <w:altName w:val="Euphorigeni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54C27"/>
    <w:rsid w:val="00154C27"/>
    <w:rsid w:val="0F532091"/>
    <w:rsid w:val="10417C18"/>
    <w:rsid w:val="13C87418"/>
    <w:rsid w:val="1CDD7586"/>
    <w:rsid w:val="2EBA1EDB"/>
    <w:rsid w:val="2F672A7F"/>
    <w:rsid w:val="33C546E6"/>
    <w:rsid w:val="40C32B8F"/>
    <w:rsid w:val="49A33C05"/>
    <w:rsid w:val="49A77509"/>
    <w:rsid w:val="4D157371"/>
    <w:rsid w:val="571633B7"/>
    <w:rsid w:val="58D608D8"/>
    <w:rsid w:val="62BB47E2"/>
    <w:rsid w:val="642A7243"/>
    <w:rsid w:val="66D5368D"/>
    <w:rsid w:val="6DE14453"/>
    <w:rsid w:val="716556F7"/>
    <w:rsid w:val="740342AE"/>
    <w:rsid w:val="7AEA03A1"/>
    <w:rsid w:val="7EE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te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2023-01-05T07:12:00Z</dcterms:created>
  <dc:creator>KMES</dc:creator>
  <cp:lastModifiedBy>Chaitanya Bharathi</cp:lastModifiedBy>
  <dcterms:modified xsi:type="dcterms:W3CDTF">2023-04-26T05:45:14Z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9C397F7B29054B7E8C117578FEA263E0</vt:lpwstr>
  </property>
</Properties>
</file>